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4C381B" w14:textId="33461F66" w:rsidR="0042383B" w:rsidRDefault="0042383B" w:rsidP="00651526">
      <w:pPr>
        <w:rPr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2BC55753" wp14:editId="3324A215">
            <wp:simplePos x="0" y="0"/>
            <wp:positionH relativeFrom="column">
              <wp:posOffset>-632460</wp:posOffset>
            </wp:positionH>
            <wp:positionV relativeFrom="paragraph">
              <wp:posOffset>0</wp:posOffset>
            </wp:positionV>
            <wp:extent cx="1264920" cy="1264920"/>
            <wp:effectExtent l="0" t="0" r="0" b="0"/>
            <wp:wrapTight wrapText="bothSides">
              <wp:wrapPolygon edited="0">
                <wp:start x="0" y="0"/>
                <wp:lineTo x="0" y="21145"/>
                <wp:lineTo x="21145" y="21145"/>
                <wp:lineTo x="21145" y="0"/>
                <wp:lineTo x="0" y="0"/>
              </wp:wrapPolygon>
            </wp:wrapTight>
            <wp:docPr id="1562500432" name="Picture 2" descr="A group of people in a circ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2500432" name="Picture 2" descr="A group of people in a circle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264920" cy="12649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86FED42" w14:textId="77777777" w:rsidR="0042383B" w:rsidRDefault="0042383B" w:rsidP="00651526">
      <w:pPr>
        <w:rPr>
          <w:sz w:val="32"/>
          <w:szCs w:val="32"/>
        </w:rPr>
      </w:pPr>
    </w:p>
    <w:p w14:paraId="2A11622C" w14:textId="77777777" w:rsidR="0042383B" w:rsidRDefault="0042383B" w:rsidP="00651526">
      <w:pPr>
        <w:rPr>
          <w:sz w:val="32"/>
          <w:szCs w:val="32"/>
        </w:rPr>
      </w:pPr>
    </w:p>
    <w:p w14:paraId="4E58D6F4" w14:textId="77777777" w:rsidR="0042383B" w:rsidRDefault="0042383B" w:rsidP="00651526">
      <w:pPr>
        <w:rPr>
          <w:sz w:val="32"/>
          <w:szCs w:val="32"/>
        </w:rPr>
      </w:pPr>
    </w:p>
    <w:p w14:paraId="298DD55C" w14:textId="77F00766" w:rsidR="00651526" w:rsidRDefault="00651526" w:rsidP="00651526">
      <w:pPr>
        <w:rPr>
          <w:sz w:val="32"/>
          <w:szCs w:val="32"/>
        </w:rPr>
      </w:pPr>
      <w:r>
        <w:rPr>
          <w:sz w:val="32"/>
          <w:szCs w:val="32"/>
        </w:rPr>
        <w:t xml:space="preserve">CPC September Spectacular Event </w:t>
      </w:r>
    </w:p>
    <w:p w14:paraId="3FA70FC0" w14:textId="3F3B6574" w:rsidR="00651526" w:rsidRPr="00651526" w:rsidRDefault="00651526" w:rsidP="00651526">
      <w:pPr>
        <w:rPr>
          <w:sz w:val="32"/>
          <w:szCs w:val="32"/>
        </w:rPr>
      </w:pPr>
      <w:r>
        <w:rPr>
          <w:sz w:val="32"/>
          <w:szCs w:val="32"/>
        </w:rPr>
        <w:t>Terms and Conditions</w:t>
      </w:r>
    </w:p>
    <w:p w14:paraId="08404DF7" w14:textId="1A6D0EBD" w:rsidR="00651526" w:rsidRDefault="00651526" w:rsidP="00651526">
      <w:r>
        <w:t xml:space="preserve">As a Participant of the CPC Superhero 5K Family Fit Fest, I am voluntarily participating in the CPC Superhero 5K Family Fit Fest fundraiser on Saturday, Sept 14, 2024. I understand that I (and my children if applicable) are voluntarily participating in this event and I am assuming all risks associated with participation in this event, including but not limited to, the possibility of getting injured, dehydrated, sun-burned, etc. I agree to follow the instructions of the event organizers and volunteers. If my children participate, I will </w:t>
      </w:r>
      <w:proofErr w:type="gramStart"/>
      <w:r>
        <w:t>be responsible and liable for them at all times</w:t>
      </w:r>
      <w:proofErr w:type="gramEnd"/>
      <w:r>
        <w:t>, I will not leave them unattended.</w:t>
      </w:r>
    </w:p>
    <w:p w14:paraId="45C01A9D" w14:textId="704A5ADF" w:rsidR="00651526" w:rsidRDefault="00651526" w:rsidP="00651526">
      <w:r>
        <w:t xml:space="preserve">I agree to release and hold harmless the Community Partnership for Children (CPC) Non-profit, its organizers, sponsors, vendors, and volunteers from any liability for any injuries or damages sustained </w:t>
      </w:r>
      <w:proofErr w:type="gramStart"/>
      <w:r>
        <w:t>as a result of</w:t>
      </w:r>
      <w:proofErr w:type="gramEnd"/>
      <w:r>
        <w:t xml:space="preserve"> my participation or my children’s participation if applicable in this event. I agree to not hold CPC liable for any damage that may occur to personal property such as my phone, camera, vehicle, etc., or myself or my children during this event.</w:t>
      </w:r>
    </w:p>
    <w:p w14:paraId="75C9CAEE" w14:textId="5C3B0423" w:rsidR="00651526" w:rsidRDefault="00651526" w:rsidP="00651526">
      <w:r>
        <w:t>Animal Policy</w:t>
      </w:r>
    </w:p>
    <w:p w14:paraId="5DF2A656" w14:textId="1B503ABA" w:rsidR="00651526" w:rsidRDefault="00651526" w:rsidP="00651526">
      <w:r>
        <w:t xml:space="preserve">For the safety of our participants and runners, animal friends are not allowed at our event or during the races unless it is a certified service animal and in signing </w:t>
      </w:r>
      <w:proofErr w:type="gramStart"/>
      <w:r>
        <w:t>this</w:t>
      </w:r>
      <w:proofErr w:type="gramEnd"/>
      <w:r>
        <w:t xml:space="preserve"> I agree not to take my animal unless it is a certified service animal in which I will provide notice of via email at least 10 days prior to the event.</w:t>
      </w:r>
    </w:p>
    <w:p w14:paraId="40E4247B" w14:textId="3BB84EC9" w:rsidR="00651526" w:rsidRDefault="00651526" w:rsidP="00651526">
      <w:r>
        <w:t>Cancelation Policy:</w:t>
      </w:r>
    </w:p>
    <w:p w14:paraId="3E201019" w14:textId="04246358" w:rsidR="00EA1295" w:rsidRDefault="00651526" w:rsidP="00651526">
      <w:r>
        <w:t>CPC reserves the right to cancel or delay the event for any reason, including weather conditions, public safety, or unforeseen circumstances.</w:t>
      </w:r>
    </w:p>
    <w:sectPr w:rsidR="00EA129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1526"/>
    <w:rsid w:val="00355678"/>
    <w:rsid w:val="0042383B"/>
    <w:rsid w:val="00651526"/>
    <w:rsid w:val="00EA1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F71343"/>
  <w15:chartTrackingRefBased/>
  <w15:docId w15:val="{414DC962-09B7-47D3-A0CC-7636D45B7F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5152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5152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5152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5152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5152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5152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5152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5152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5152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5152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5152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5152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5152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5152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5152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5152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5152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5152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5152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515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5152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5152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5152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5152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5152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5152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5152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5152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5152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245</Words>
  <Characters>1398</Characters>
  <Application>Microsoft Office Word</Application>
  <DocSecurity>0</DocSecurity>
  <Lines>11</Lines>
  <Paragraphs>3</Paragraphs>
  <ScaleCrop>false</ScaleCrop>
  <Company/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Community Partnership for Children</dc:creator>
  <cp:keywords/>
  <dc:description/>
  <cp:lastModifiedBy>Community Partnership for Children</cp:lastModifiedBy>
  <cp:revision>2</cp:revision>
  <dcterms:created xsi:type="dcterms:W3CDTF">2024-07-18T04:04:00Z</dcterms:created>
  <dcterms:modified xsi:type="dcterms:W3CDTF">2024-07-18T04:07:00Z</dcterms:modified>
</cp:coreProperties>
</file>